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AE19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61314B73">
      <w:pPr>
        <w:pStyle w:val="5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坡头</w:t>
      </w:r>
      <w:r>
        <w:rPr>
          <w:rFonts w:hint="eastAsia" w:ascii="宋体" w:hAnsi="宋体" w:cs="宋体"/>
          <w:b/>
          <w:bCs/>
          <w:sz w:val="44"/>
          <w:szCs w:val="44"/>
        </w:rPr>
        <w:t>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基层农技推广体系改革与建设补助项目</w:t>
      </w:r>
      <w:r>
        <w:rPr>
          <w:rFonts w:hint="eastAsia" w:ascii="宋体" w:hAnsi="宋体" w:cs="宋体"/>
          <w:b/>
          <w:bCs/>
          <w:sz w:val="44"/>
          <w:szCs w:val="44"/>
        </w:rPr>
        <w:t>农业科技示范基地</w:t>
      </w:r>
    </w:p>
    <w:p w14:paraId="5866193F">
      <w:pPr>
        <w:pStyle w:val="5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335360E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 w14:paraId="63D003A9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申</w:t>
      </w:r>
    </w:p>
    <w:p w14:paraId="097A866C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3F7623E5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6D305F9D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 w14:paraId="5E7B8630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报</w:t>
      </w:r>
    </w:p>
    <w:p w14:paraId="78F36B3C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75917643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4B2E8227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</w:p>
    <w:p w14:paraId="5F4B27A8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书</w:t>
      </w:r>
    </w:p>
    <w:p w14:paraId="562990DF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</w:p>
    <w:p w14:paraId="1D6BF52D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52"/>
          <w:szCs w:val="52"/>
        </w:rPr>
      </w:pPr>
    </w:p>
    <w:p w14:paraId="14A9519D">
      <w:pPr>
        <w:pStyle w:val="15"/>
        <w:widowControl w:val="0"/>
        <w:adjustRightInd w:val="0"/>
        <w:snapToGrid w:val="0"/>
        <w:spacing w:line="590" w:lineRule="exact"/>
        <w:rPr>
          <w:szCs w:val="32"/>
        </w:rPr>
      </w:pPr>
    </w:p>
    <w:p w14:paraId="7B852207">
      <w:pPr>
        <w:pStyle w:val="15"/>
        <w:widowControl w:val="0"/>
        <w:adjustRightInd w:val="0"/>
        <w:snapToGrid w:val="0"/>
        <w:spacing w:line="590" w:lineRule="exact"/>
        <w:ind w:left="2244" w:leftChars="304" w:hanging="1606" w:hangingChars="5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0CCE80DB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申报单位（盖章）：</w:t>
      </w:r>
    </w:p>
    <w:p w14:paraId="65DBFB53">
      <w:pPr>
        <w:pStyle w:val="15"/>
        <w:widowControl w:val="0"/>
        <w:adjustRightInd w:val="0"/>
        <w:snapToGrid w:val="0"/>
        <w:spacing w:line="590" w:lineRule="exact"/>
        <w:ind w:left="2244" w:leftChars="304" w:hanging="1606" w:hangingChars="5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单位地址：</w:t>
      </w:r>
    </w:p>
    <w:p w14:paraId="567469D6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负 责 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12669834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手    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3A0DC816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期：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日</w:t>
      </w:r>
    </w:p>
    <w:p w14:paraId="673E5C6A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1A0A1E7C">
      <w:pPr>
        <w:pStyle w:val="15"/>
        <w:widowControl w:val="0"/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21EED23B">
      <w:pPr>
        <w:pStyle w:val="15"/>
        <w:widowControl w:val="0"/>
        <w:adjustRightInd w:val="0"/>
        <w:snapToGrid w:val="0"/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 录</w:t>
      </w:r>
    </w:p>
    <w:p w14:paraId="3D9D6C91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4CF5A27D">
      <w:pPr>
        <w:pStyle w:val="15"/>
        <w:widowControl w:val="0"/>
        <w:numPr>
          <w:ilvl w:val="0"/>
          <w:numId w:val="1"/>
        </w:numPr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坡头区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年农业科技示范基地申报表</w:t>
      </w:r>
    </w:p>
    <w:p w14:paraId="70901FBF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</w:p>
    <w:p w14:paraId="31430FB8">
      <w:pPr>
        <w:pStyle w:val="15"/>
        <w:widowControl w:val="0"/>
        <w:numPr>
          <w:ilvl w:val="0"/>
          <w:numId w:val="1"/>
        </w:numPr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营业执照复印件</w:t>
      </w:r>
    </w:p>
    <w:p w14:paraId="0D2EA9DA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</w:p>
    <w:p w14:paraId="0964B66E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三、法人身份证及各种证书复印件</w:t>
      </w:r>
    </w:p>
    <w:p w14:paraId="08504425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</w:p>
    <w:p w14:paraId="26027327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土地流转合同复印件</w:t>
      </w:r>
    </w:p>
    <w:p w14:paraId="4FA3DBBC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F16D2EE">
      <w:pPr>
        <w:pStyle w:val="15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....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略）</w:t>
      </w:r>
    </w:p>
    <w:p w14:paraId="5B292F84">
      <w:pPr>
        <w:pStyle w:val="15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....</w:t>
      </w:r>
    </w:p>
    <w:p w14:paraId="2E8B86C7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07DA19B4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2F049AC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1D79621D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29E4151F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8EF7CA7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9045FAF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75AF7D67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7D3350CB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DE7C6BF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680116C5">
      <w:pPr>
        <w:pStyle w:val="15"/>
        <w:widowControl w:val="0"/>
        <w:numPr>
          <w:numId w:val="0"/>
        </w:numPr>
        <w:adjustRightInd w:val="0"/>
        <w:snapToGrid w:val="0"/>
        <w:spacing w:line="590" w:lineRule="exact"/>
        <w:ind w:firstLine="1446" w:firstLineChars="400"/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坡头区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年农业科技示范基地申报表</w:t>
      </w:r>
    </w:p>
    <w:tbl>
      <w:tblPr>
        <w:tblStyle w:val="10"/>
        <w:tblpPr w:leftFromText="180" w:rightFromText="180" w:vertAnchor="text" w:horzAnchor="page" w:tblpX="1207" w:tblpY="216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655"/>
        <w:gridCol w:w="1515"/>
        <w:gridCol w:w="1737"/>
        <w:gridCol w:w="1948"/>
      </w:tblGrid>
      <w:tr w14:paraId="1DA0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3" w:type="dxa"/>
          </w:tcPr>
          <w:p w14:paraId="640C62A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 w14:paraId="30D63E1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41E62FFB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55" w:type="dxa"/>
          </w:tcPr>
          <w:p w14:paraId="4B5642B9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 w14:paraId="3BEC91B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基地位置</w:t>
            </w:r>
          </w:p>
        </w:tc>
        <w:tc>
          <w:tcPr>
            <w:tcW w:w="1515" w:type="dxa"/>
          </w:tcPr>
          <w:p w14:paraId="22AB3D71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归属地（镇、街）</w:t>
            </w:r>
          </w:p>
        </w:tc>
        <w:tc>
          <w:tcPr>
            <w:tcW w:w="1737" w:type="dxa"/>
          </w:tcPr>
          <w:p w14:paraId="0E4FB7CD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6AC1E52A"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产业类型</w:t>
            </w:r>
          </w:p>
        </w:tc>
        <w:tc>
          <w:tcPr>
            <w:tcW w:w="1948" w:type="dxa"/>
          </w:tcPr>
          <w:p w14:paraId="3B592A1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规模</w:t>
            </w:r>
          </w:p>
          <w:p w14:paraId="0D0951C7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（亩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/头/羽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）</w:t>
            </w:r>
          </w:p>
        </w:tc>
      </w:tr>
      <w:tr w14:paraId="383D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</w:tcPr>
          <w:p w14:paraId="11AD097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633FA5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7A6DD0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155677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BCB3A3F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C956E5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B42CF0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F7BDF5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CD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3" w:type="dxa"/>
          </w:tcPr>
          <w:p w14:paraId="4BD702D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A7C8AE4">
            <w:pPr>
              <w:ind w:firstLine="241" w:firstLineChars="100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</w:t>
            </w:r>
          </w:p>
          <w:p w14:paraId="0E0DE8FD">
            <w:pPr>
              <w:ind w:firstLine="241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655" w:type="dxa"/>
          </w:tcPr>
          <w:p w14:paraId="3FD3135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14FD4C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515" w:type="dxa"/>
          </w:tcPr>
          <w:p w14:paraId="21D07FA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4E9E52B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0A00F7F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37" w:type="dxa"/>
          </w:tcPr>
          <w:p w14:paraId="4DDD762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F2F64D3">
            <w:pPr>
              <w:ind w:left="241" w:hanging="241" w:hanging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基地指导员或专家姓名</w:t>
            </w:r>
          </w:p>
        </w:tc>
        <w:tc>
          <w:tcPr>
            <w:tcW w:w="1948" w:type="dxa"/>
          </w:tcPr>
          <w:p w14:paraId="7432633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31F5FE9">
            <w:pPr>
              <w:ind w:firstLine="241" w:firstLineChars="10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基地技术</w:t>
            </w:r>
          </w:p>
          <w:p w14:paraId="79E87968">
            <w:pPr>
              <w:ind w:firstLine="241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负责人</w:t>
            </w:r>
          </w:p>
        </w:tc>
      </w:tr>
      <w:tr w14:paraId="5CB0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03" w:type="dxa"/>
          </w:tcPr>
          <w:p w14:paraId="6AD438A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939300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DA1B03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12EED4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A05323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26A689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0C586A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D1D661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C9C0F1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754106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0EF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803" w:type="dxa"/>
          </w:tcPr>
          <w:p w14:paraId="46DABF3E">
            <w:pPr>
              <w:pStyle w:val="2"/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基地基本情况</w:t>
            </w:r>
          </w:p>
        </w:tc>
        <w:tc>
          <w:tcPr>
            <w:tcW w:w="7855" w:type="dxa"/>
            <w:gridSpan w:val="4"/>
          </w:tcPr>
          <w:p w14:paraId="2A5D359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（字数控制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 w14:paraId="30E1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03" w:type="dxa"/>
          </w:tcPr>
          <w:p w14:paraId="5BDC815D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60D6B0E">
            <w:pPr>
              <w:ind w:firstLine="241" w:firstLineChars="100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申报理由</w:t>
            </w:r>
          </w:p>
        </w:tc>
        <w:tc>
          <w:tcPr>
            <w:tcW w:w="7855" w:type="dxa"/>
            <w:gridSpan w:val="4"/>
          </w:tcPr>
          <w:p w14:paraId="0E54509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1、优势，拟推广主导品种和主推技术；2、是否符合有关条件要求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 w14:paraId="1CED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803" w:type="dxa"/>
            <w:vAlign w:val="center"/>
          </w:tcPr>
          <w:p w14:paraId="461A3BC4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41B19E3">
            <w:pPr>
              <w:ind w:left="241" w:hanging="241" w:hanging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申报主体意见（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855" w:type="dxa"/>
            <w:gridSpan w:val="4"/>
          </w:tcPr>
          <w:p w14:paraId="78C2A4DB">
            <w:pPr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FC20B37">
            <w:pPr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本单位承诺申报的材料真实、合法，并能积极完成基地建设任务。若有违背以上承诺，本单位愿意承担一切后果和责任。</w:t>
            </w:r>
          </w:p>
          <w:p w14:paraId="181122A6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289C78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负责人签名（盖章）： </w:t>
            </w:r>
          </w:p>
          <w:p w14:paraId="0E6F61F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020811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 w14:paraId="15CB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803" w:type="dxa"/>
            <w:vAlign w:val="center"/>
          </w:tcPr>
          <w:p w14:paraId="2197E96D">
            <w:pPr>
              <w:ind w:left="241" w:hanging="241" w:hangingChars="100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所在镇（街道）农业主管部门审核意见</w:t>
            </w:r>
          </w:p>
          <w:p w14:paraId="1BF0B1FF">
            <w:pPr>
              <w:pStyle w:val="2"/>
            </w:pPr>
          </w:p>
        </w:tc>
        <w:tc>
          <w:tcPr>
            <w:tcW w:w="7855" w:type="dxa"/>
            <w:gridSpan w:val="4"/>
          </w:tcPr>
          <w:p w14:paraId="1A5A679F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F5B6F04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CF0311E">
            <w:pPr>
              <w:ind w:firstLine="3360" w:firstLineChars="14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891D30E">
            <w:pPr>
              <w:ind w:firstLine="3360" w:firstLineChars="14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负责人签字（盖章）：</w:t>
            </w:r>
          </w:p>
          <w:p w14:paraId="5150C550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81D4A48">
            <w:pPr>
              <w:ind w:firstLine="5040" w:firstLineChars="2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 日</w:t>
            </w:r>
          </w:p>
        </w:tc>
      </w:tr>
      <w:tr w14:paraId="0DA0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vAlign w:val="center"/>
          </w:tcPr>
          <w:p w14:paraId="4BCDF9A9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区</w:t>
            </w: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农业农村行政主管部门审批意见</w:t>
            </w:r>
          </w:p>
          <w:p w14:paraId="2F32D778">
            <w:pPr>
              <w:pStyle w:val="2"/>
            </w:pPr>
          </w:p>
        </w:tc>
        <w:tc>
          <w:tcPr>
            <w:tcW w:w="7855" w:type="dxa"/>
            <w:gridSpan w:val="4"/>
          </w:tcPr>
          <w:p w14:paraId="64393F0D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1439A85">
            <w:pPr>
              <w:ind w:firstLine="3360" w:firstLineChars="14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76BC48D">
            <w:pPr>
              <w:ind w:firstLine="3120" w:firstLineChars="13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负责人签字（盖章）：</w:t>
            </w:r>
          </w:p>
          <w:p w14:paraId="1F9BF83D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FE8E332">
            <w:pPr>
              <w:ind w:firstLine="5040" w:firstLineChars="2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</w:tbl>
    <w:p w14:paraId="047A130D">
      <w:pPr>
        <w:pStyle w:val="2"/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3C5D6">
    <w:pPr>
      <w:pStyle w:val="7"/>
    </w:pPr>
    <w:r>
      <w:pict>
        <v:rect id="文本框 1025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68/W0AAAAAIBAAAPAAAAAAAAAAEAIAAAACIAAABkcnMvZG93bnJl&#10;di54bWxQSwECFAAUAAAACACHTuJAA8c4cAUCAAD2AwAADgAAAAAAAAABACAAAAAfAQAAZHJzL2Uy&#10;b0RvYy54bWxQSwUGAAAAAAYABgBZAQAAlgUAAAAA&#10;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 w14:paraId="4D1FF332"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2FB78"/>
    <w:multiLevelType w:val="singleLevel"/>
    <w:tmpl w:val="5C62FB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C3894"/>
    <w:multiLevelType w:val="singleLevel"/>
    <w:tmpl w:val="69BC38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2ZjVkOGNmYjc2NDkzZTRlYmQyZmEzZGRkNGNkOGIifQ=="/>
  </w:docVars>
  <w:rsids>
    <w:rsidRoot w:val="00E54F93"/>
    <w:rsid w:val="004A1341"/>
    <w:rsid w:val="00BD5702"/>
    <w:rsid w:val="00E54F93"/>
    <w:rsid w:val="017240DE"/>
    <w:rsid w:val="027C21F1"/>
    <w:rsid w:val="0498252B"/>
    <w:rsid w:val="05681A7F"/>
    <w:rsid w:val="065B5A88"/>
    <w:rsid w:val="08E76D5A"/>
    <w:rsid w:val="099F674F"/>
    <w:rsid w:val="0C1B2492"/>
    <w:rsid w:val="0D241AFF"/>
    <w:rsid w:val="0E1A01EA"/>
    <w:rsid w:val="0EE303C9"/>
    <w:rsid w:val="11541987"/>
    <w:rsid w:val="167C7F54"/>
    <w:rsid w:val="16B40FC8"/>
    <w:rsid w:val="186C1827"/>
    <w:rsid w:val="18AE7C99"/>
    <w:rsid w:val="18E15979"/>
    <w:rsid w:val="196760AE"/>
    <w:rsid w:val="19EF2E09"/>
    <w:rsid w:val="1A0253A9"/>
    <w:rsid w:val="1AFA5418"/>
    <w:rsid w:val="1CE955FA"/>
    <w:rsid w:val="1E9516DF"/>
    <w:rsid w:val="215533A8"/>
    <w:rsid w:val="22C5161E"/>
    <w:rsid w:val="263B7010"/>
    <w:rsid w:val="27E45498"/>
    <w:rsid w:val="29C7335B"/>
    <w:rsid w:val="2BBB2EDA"/>
    <w:rsid w:val="2D2F2CFF"/>
    <w:rsid w:val="2D7D1547"/>
    <w:rsid w:val="2E5F264F"/>
    <w:rsid w:val="2E8C71AC"/>
    <w:rsid w:val="2EB37960"/>
    <w:rsid w:val="304061DE"/>
    <w:rsid w:val="31401841"/>
    <w:rsid w:val="315F1ED8"/>
    <w:rsid w:val="3216623C"/>
    <w:rsid w:val="32E53E60"/>
    <w:rsid w:val="354F1B6A"/>
    <w:rsid w:val="37D82EBE"/>
    <w:rsid w:val="3A4F6B93"/>
    <w:rsid w:val="3AE01ADD"/>
    <w:rsid w:val="3AF548EB"/>
    <w:rsid w:val="3C0F4E9D"/>
    <w:rsid w:val="3C0F5FF4"/>
    <w:rsid w:val="3D5F318D"/>
    <w:rsid w:val="3E860BED"/>
    <w:rsid w:val="3F223D5A"/>
    <w:rsid w:val="3F6F6FD2"/>
    <w:rsid w:val="403A57EB"/>
    <w:rsid w:val="4147722D"/>
    <w:rsid w:val="42980EEF"/>
    <w:rsid w:val="446C0AB4"/>
    <w:rsid w:val="449A0992"/>
    <w:rsid w:val="44D02BC2"/>
    <w:rsid w:val="475A6773"/>
    <w:rsid w:val="476E50DC"/>
    <w:rsid w:val="48CD54C2"/>
    <w:rsid w:val="490E69D6"/>
    <w:rsid w:val="4BD27220"/>
    <w:rsid w:val="4E74636C"/>
    <w:rsid w:val="4F10078B"/>
    <w:rsid w:val="51274D3D"/>
    <w:rsid w:val="515908AF"/>
    <w:rsid w:val="515C58D1"/>
    <w:rsid w:val="529A3CEF"/>
    <w:rsid w:val="52AB737F"/>
    <w:rsid w:val="54BD717C"/>
    <w:rsid w:val="56717635"/>
    <w:rsid w:val="58122B18"/>
    <w:rsid w:val="58A81A34"/>
    <w:rsid w:val="5C6519EA"/>
    <w:rsid w:val="60830691"/>
    <w:rsid w:val="621A3578"/>
    <w:rsid w:val="632570B4"/>
    <w:rsid w:val="63AA7872"/>
    <w:rsid w:val="64177A6E"/>
    <w:rsid w:val="66D24FC4"/>
    <w:rsid w:val="68866CD3"/>
    <w:rsid w:val="69114F1A"/>
    <w:rsid w:val="69120E98"/>
    <w:rsid w:val="69D40D95"/>
    <w:rsid w:val="6B2B3DFF"/>
    <w:rsid w:val="6B517D09"/>
    <w:rsid w:val="6C7636C9"/>
    <w:rsid w:val="701D28B0"/>
    <w:rsid w:val="70CB0325"/>
    <w:rsid w:val="72295052"/>
    <w:rsid w:val="735C724B"/>
    <w:rsid w:val="752B3852"/>
    <w:rsid w:val="76A821E0"/>
    <w:rsid w:val="78F918AC"/>
    <w:rsid w:val="7AED0B48"/>
    <w:rsid w:val="7CCB6DAC"/>
    <w:rsid w:val="7CDC6D79"/>
    <w:rsid w:val="7DAF3149"/>
    <w:rsid w:val="7F747945"/>
    <w:rsid w:val="7FB3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"/>
    <w:basedOn w:val="1"/>
    <w:unhideWhenUsed/>
    <w:qFormat/>
    <w:uiPriority w:val="1"/>
    <w:rPr>
      <w:rFonts w:hint="eastAsia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仿宋_GB2312" w:cs="Times New Roman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449</Words>
  <Characters>472</Characters>
  <Lines>5</Lines>
  <Paragraphs>1</Paragraphs>
  <TotalTime>10</TotalTime>
  <ScaleCrop>false</ScaleCrop>
  <LinksUpToDate>false</LinksUpToDate>
  <CharactersWithSpaces>559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2018-05-10T08:57:00Z</dcterms:created>
  <dc:creator>lenovo1</dc:creator>
  <cp:lastModifiedBy>Administrator</cp:lastModifiedBy>
  <cp:lastPrinted>2023-02-18T03:31:00Z</cp:lastPrinted>
  <dcterms:modified xsi:type="dcterms:W3CDTF">2024-11-15T04:11:15Z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16D479F6DF81481E8589E903F4345EBD</vt:lpwstr>
  </property>
</Properties>
</file>